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4C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65499267"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 w14:paraId="31A88AA9">
      <w:pPr>
        <w:jc w:val="center"/>
        <w:rPr>
          <w:rFonts w:hint="eastAsia" w:ascii="微软雅黑" w:hAnsi="微软雅黑" w:eastAsia="微软雅黑" w:cs="微软雅黑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微软雅黑" w:hAnsi="微软雅黑" w:cs="微软雅黑"/>
          <w:b/>
          <w:kern w:val="2"/>
          <w:sz w:val="30"/>
          <w:szCs w:val="30"/>
          <w:lang w:val="en-US" w:eastAsia="zh-CN" w:bidi="ar-SA"/>
        </w:rPr>
        <w:t xml:space="preserve">      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2024年第104届加拿大多伦多 (AATS 2024) 年会交流项目</w:t>
      </w:r>
    </w:p>
    <w:p w14:paraId="6A349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61A1DE30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14896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1333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55E6A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FD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 w14:paraId="38DE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3CF5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BA14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5DC95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6DF2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 w14:paraId="1EB8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4FBAC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5CAB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78D4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7BA8F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 w14:paraId="770C8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67D70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46D3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04A8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73E41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038A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</w:tcPr>
          <w:p w14:paraId="69F9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09574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  <w:vAlign w:val="center"/>
          </w:tcPr>
          <w:p w14:paraId="7509E9EF">
            <w:pPr>
              <w:pStyle w:val="17"/>
              <w:numPr>
                <w:ilvl w:val="0"/>
                <w:numId w:val="1"/>
              </w:numPr>
              <w:ind w:left="560" w:leftChars="0" w:firstLine="0" w:firstLineChars="0"/>
              <w:jc w:val="both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是否为国家级学会会员及以上</w:t>
            </w:r>
          </w:p>
        </w:tc>
        <w:tc>
          <w:tcPr>
            <w:tcW w:w="3556" w:type="dxa"/>
            <w:gridSpan w:val="2"/>
          </w:tcPr>
          <w:p w14:paraId="3FE6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20F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  <w:vAlign w:val="center"/>
          </w:tcPr>
          <w:p w14:paraId="446CE638">
            <w:pPr>
              <w:pStyle w:val="17"/>
              <w:numPr>
                <w:ilvl w:val="0"/>
                <w:numId w:val="1"/>
              </w:numPr>
              <w:ind w:left="560" w:leftChars="0" w:firstLine="0" w:firstLineChars="0"/>
              <w:jc w:val="both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是否在全球顶级学术期刊发表过文章</w:t>
            </w:r>
          </w:p>
        </w:tc>
        <w:tc>
          <w:tcPr>
            <w:tcW w:w="3556" w:type="dxa"/>
            <w:gridSpan w:val="2"/>
          </w:tcPr>
          <w:p w14:paraId="6357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8F08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  <w:vAlign w:val="center"/>
          </w:tcPr>
          <w:p w14:paraId="2F30F226">
            <w:pPr>
              <w:pStyle w:val="17"/>
              <w:numPr>
                <w:ilvl w:val="0"/>
                <w:numId w:val="1"/>
              </w:numPr>
              <w:ind w:left="560" w:leftChars="0" w:firstLine="0" w:firstLineChars="0"/>
              <w:jc w:val="both"/>
              <w:rPr>
                <w:rFonts w:hint="eastAsia" w:ascii="微软雅黑" w:hAnsi="微软雅黑" w:cs="微软雅黑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是否参与完成国家科研项目</w:t>
            </w:r>
          </w:p>
        </w:tc>
        <w:tc>
          <w:tcPr>
            <w:tcW w:w="3556" w:type="dxa"/>
            <w:gridSpan w:val="2"/>
          </w:tcPr>
          <w:p w14:paraId="77A15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4385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  <w:vAlign w:val="center"/>
          </w:tcPr>
          <w:p w14:paraId="1BBD62F4">
            <w:pPr>
              <w:pStyle w:val="17"/>
              <w:numPr>
                <w:ilvl w:val="0"/>
                <w:numId w:val="1"/>
              </w:numPr>
              <w:ind w:left="560" w:leftChars="0" w:firstLine="0" w:firstLineChars="0"/>
              <w:jc w:val="both"/>
              <w:rPr>
                <w:rFonts w:hint="eastAsia" w:ascii="微软雅黑" w:hAnsi="微软雅黑" w:cs="微软雅黑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是否为全国肿瘤胸外内科相关领域专家</w:t>
            </w:r>
          </w:p>
        </w:tc>
        <w:tc>
          <w:tcPr>
            <w:tcW w:w="3556" w:type="dxa"/>
            <w:gridSpan w:val="2"/>
          </w:tcPr>
          <w:p w14:paraId="54C8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2AFE3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  <w:vAlign w:val="center"/>
          </w:tcPr>
          <w:p w14:paraId="3F962091">
            <w:pPr>
              <w:pStyle w:val="17"/>
              <w:numPr>
                <w:ilvl w:val="0"/>
                <w:numId w:val="1"/>
              </w:numPr>
              <w:ind w:left="560" w:leftChars="0" w:firstLine="0" w:firstLineChars="0"/>
              <w:jc w:val="both"/>
              <w:rPr>
                <w:rFonts w:hint="eastAsia" w:ascii="微软雅黑" w:hAnsi="微软雅黑" w:cs="微软雅黑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是否为省级肿瘤胸外内科相关领域专家</w:t>
            </w:r>
          </w:p>
        </w:tc>
        <w:tc>
          <w:tcPr>
            <w:tcW w:w="3556" w:type="dxa"/>
            <w:gridSpan w:val="2"/>
          </w:tcPr>
          <w:p w14:paraId="75262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78EAD713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</w:p>
    <w:p w14:paraId="4F5EBAB2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4C5A1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2024年第104届加拿大多伦多（AATS 2024）年会交流项</w:t>
      </w:r>
    </w:p>
    <w:p w14:paraId="3DCA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微软雅黑" w:hAnsi="微软雅黑" w:cs="微软雅黑"/>
          <w:sz w:val="24"/>
          <w:szCs w:val="24"/>
          <w:lang w:val="en-US" w:eastAsia="zh-CN"/>
        </w:rPr>
      </w:pPr>
    </w:p>
    <w:p w14:paraId="58F4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 w14:paraId="39023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  <w:bookmarkStart w:id="0" w:name="_GoBack"/>
      <w:bookmarkEnd w:id="0"/>
    </w:p>
    <w:p w14:paraId="674C797A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C61B93-D695-48C1-9823-770B2606C27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1E0167E-DB46-4DFC-9444-D0A8F14AD1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54F8205-3779-4008-A78A-F393D4CF75F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8A3D5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59018"/>
    <w:multiLevelType w:val="singleLevel"/>
    <w:tmpl w:val="F5559018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jU3NGE0NDNlN2FkZGFjZmYwOTMyZGYxM2RhMjU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C4506"/>
    <w:rsid w:val="007D4DD4"/>
    <w:rsid w:val="00827915"/>
    <w:rsid w:val="00830AB8"/>
    <w:rsid w:val="00881495"/>
    <w:rsid w:val="00883EC1"/>
    <w:rsid w:val="00886327"/>
    <w:rsid w:val="008E6D73"/>
    <w:rsid w:val="00982F32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909E7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3A96A77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8F604BD"/>
    <w:rsid w:val="1C5A1F4B"/>
    <w:rsid w:val="1C830E21"/>
    <w:rsid w:val="1D181610"/>
    <w:rsid w:val="1D90792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4825B08"/>
    <w:rsid w:val="499615C4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2</Pages>
  <Words>229</Words>
  <Characters>242</Characters>
  <Lines>10</Lines>
  <Paragraphs>2</Paragraphs>
  <TotalTime>1</TotalTime>
  <ScaleCrop>false</ScaleCrop>
  <LinksUpToDate>false</LinksUpToDate>
  <CharactersWithSpaces>268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KC.</cp:lastModifiedBy>
  <cp:lastPrinted>2021-04-07T08:02:00Z</cp:lastPrinted>
  <dcterms:modified xsi:type="dcterms:W3CDTF">2024-11-25T05:23:13Z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7BD0101D8BBF4EE680C7BF80AA4A1627_13</vt:lpwstr>
  </property>
</Properties>
</file>